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D" w:rsidRPr="00A6281F" w:rsidRDefault="00256D2D" w:rsidP="00256D2D">
      <w:pPr>
        <w:rPr>
          <w:rFonts w:ascii="標楷體" w:eastAsia="標楷體" w:hAnsi="標楷體"/>
          <w:b/>
          <w:sz w:val="28"/>
        </w:rPr>
      </w:pPr>
      <w:r w:rsidRPr="00A6281F">
        <w:rPr>
          <w:rFonts w:ascii="標楷體" w:eastAsia="標楷體" w:hAnsi="標楷體" w:hint="eastAsia"/>
          <w:b/>
          <w:sz w:val="28"/>
        </w:rPr>
        <w:t>鄭市長拜會鴻海，邀請Pepper機器人在桃園全國科展登場</w:t>
      </w:r>
    </w:p>
    <w:p w:rsidR="00256D2D" w:rsidRPr="00256D2D" w:rsidRDefault="00256D2D" w:rsidP="00256D2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發稿日期：105年7月6日</w:t>
      </w: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 xml:space="preserve">睽違24年，桃園市將於今年7月底再次承辦全國科展，為了讓本屆全國科展更具亮點、更富創意，桃園市長鄭文燦今（6）日特地拜會鴻海副總裁暨亞太電信董事長呂芳銘，並簽署合作意向書，邀請Pepper機器人於本屆全國科展開幕典禮驚豔登場，期望產學合作，讓本屆科展全國參賽師生體驗不同的科學饗宴。 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Pepper</w:t>
      </w:r>
      <w:r w:rsidR="009979FF">
        <w:rPr>
          <w:rFonts w:ascii="標楷體" w:eastAsia="標楷體" w:hAnsi="標楷體" w:hint="eastAsia"/>
        </w:rPr>
        <w:t>機器人是全球第一個走入一般消費者家庭的人型機器人，具備情感</w:t>
      </w:r>
      <w:r w:rsidR="009979FF" w:rsidRPr="00337C7E">
        <w:rPr>
          <w:rFonts w:ascii="標楷體" w:eastAsia="標楷體" w:hAnsi="標楷體" w:hint="eastAsia"/>
        </w:rPr>
        <w:t>辨識</w:t>
      </w:r>
      <w:r w:rsidRPr="00256D2D">
        <w:rPr>
          <w:rFonts w:ascii="標楷體" w:eastAsia="標楷體" w:hAnsi="標楷體" w:hint="eastAsia"/>
        </w:rPr>
        <w:t>功能，能與人類互動、擔任居家照護陪伴的工作。在見面會上，鄭市長與Pepper機器人互為投打，由市長擔任打者擊出一支全壘打，象徵全國科展活動順利舉辦。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鄭市長表示，今年桃園市承辦全國科展，除科展競賽活動本身外，其他的系列活動也較往年多元，特別是鴻海</w:t>
      </w:r>
      <w:bookmarkStart w:id="0" w:name="_GoBack"/>
      <w:r w:rsidR="00946E87">
        <w:rPr>
          <w:rFonts w:ascii="標楷體" w:eastAsia="標楷體" w:hAnsi="標楷體" w:hint="eastAsia"/>
        </w:rPr>
        <w:t>集團</w:t>
      </w:r>
      <w:r w:rsidR="00E2375B" w:rsidRPr="00337C7E">
        <w:rPr>
          <w:rFonts w:ascii="標楷體" w:eastAsia="標楷體" w:hAnsi="標楷體" w:hint="eastAsia"/>
        </w:rPr>
        <w:t>子公司沛博科技</w:t>
      </w:r>
      <w:bookmarkEnd w:id="0"/>
      <w:r w:rsidRPr="00256D2D">
        <w:rPr>
          <w:rFonts w:ascii="標楷體" w:eastAsia="標楷體" w:hAnsi="標楷體" w:hint="eastAsia"/>
        </w:rPr>
        <w:t>願意在活動展示期間，協助設置 Pepper機器人專區，相信能夠吸引更多家長與學生來會場參觀，也有助於全國科普的推廣。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7674A6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鄭市長亦向鴻海介紹「亞洲矽谷計畫」，本計畫是蔡英文總統提出的「五大創新研發計畫」重要關鍵，選擇以桃園為核心，是因為桃園具高度發展潛力，有交通、人口、區位及產業四大優勢，市府將與中央攜手合作，結合產業需求，共同推動亞洲矽谷計畫，帶動台灣下一個世代的經濟及產業發展。</w:t>
      </w:r>
    </w:p>
    <w:p w:rsidR="00256D2D" w:rsidRDefault="00256D2D" w:rsidP="00256D2D">
      <w:pPr>
        <w:rPr>
          <w:rFonts w:ascii="標楷體" w:eastAsia="標楷體" w:hAnsi="標楷體"/>
        </w:rPr>
      </w:pPr>
    </w:p>
    <w:p w:rsidR="00256D2D" w:rsidRDefault="00256D2D" w:rsidP="00256D2D">
      <w:pPr>
        <w:rPr>
          <w:rFonts w:ascii="標楷體" w:eastAsia="標楷體" w:hAnsi="標楷體"/>
        </w:rPr>
      </w:pP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發稿單位：桃園市政府教育局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聯 絡 人： 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教育局副局長 高玉姿 0963-061-815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中教科科長 林光偉 03-3322101#7520 0937109620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中教科候用校長 黃寒楨 03-3322101#7522 0936283332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sectPr w:rsidR="00256D2D" w:rsidRPr="00256D2D" w:rsidSect="0076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EB" w:rsidRDefault="005239EB" w:rsidP="00E2375B">
      <w:r>
        <w:separator/>
      </w:r>
    </w:p>
  </w:endnote>
  <w:endnote w:type="continuationSeparator" w:id="1">
    <w:p w:rsidR="005239EB" w:rsidRDefault="005239EB" w:rsidP="00E2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EB" w:rsidRDefault="005239EB" w:rsidP="00E2375B">
      <w:r>
        <w:separator/>
      </w:r>
    </w:p>
  </w:footnote>
  <w:footnote w:type="continuationSeparator" w:id="1">
    <w:p w:rsidR="005239EB" w:rsidRDefault="005239EB" w:rsidP="00E23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2D"/>
    <w:rsid w:val="00131A3E"/>
    <w:rsid w:val="00256D2D"/>
    <w:rsid w:val="00337C7E"/>
    <w:rsid w:val="005239EB"/>
    <w:rsid w:val="00675CAF"/>
    <w:rsid w:val="006A1D7A"/>
    <w:rsid w:val="007674A6"/>
    <w:rsid w:val="00946E87"/>
    <w:rsid w:val="009979FF"/>
    <w:rsid w:val="00A17204"/>
    <w:rsid w:val="00A3254D"/>
    <w:rsid w:val="00A6281F"/>
    <w:rsid w:val="00E2375B"/>
    <w:rsid w:val="00E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7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7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2016-07-06T13:11:00Z</dcterms:created>
  <dcterms:modified xsi:type="dcterms:W3CDTF">2016-07-06T14:02:00Z</dcterms:modified>
</cp:coreProperties>
</file>