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75" w:rsidRPr="00733567" w:rsidRDefault="00A91189" w:rsidP="00A91189">
      <w:pPr>
        <w:jc w:val="center"/>
        <w:rPr>
          <w:rFonts w:ascii="標楷體" w:eastAsia="標楷體" w:hAnsi="標楷體"/>
          <w:sz w:val="36"/>
          <w:szCs w:val="36"/>
        </w:rPr>
      </w:pPr>
      <w:r w:rsidRPr="00733567">
        <w:rPr>
          <w:rFonts w:ascii="標楷體" w:eastAsia="標楷體" w:hAnsi="標楷體" w:hint="eastAsia"/>
          <w:sz w:val="36"/>
          <w:szCs w:val="36"/>
        </w:rPr>
        <w:t>桃園市</w:t>
      </w:r>
      <w:r w:rsidR="00850794">
        <w:rPr>
          <w:rFonts w:ascii="標楷體" w:eastAsia="標楷體" w:hAnsi="標楷體" w:hint="eastAsia"/>
          <w:sz w:val="36"/>
          <w:szCs w:val="36"/>
        </w:rPr>
        <w:t>第2屆</w:t>
      </w:r>
      <w:r w:rsidRPr="00733567">
        <w:rPr>
          <w:rFonts w:ascii="標楷體" w:eastAsia="標楷體" w:hAnsi="標楷體" w:hint="eastAsia"/>
          <w:sz w:val="36"/>
          <w:szCs w:val="36"/>
        </w:rPr>
        <w:t>市長、市議員公辦電視政見發表會日程表</w:t>
      </w:r>
    </w:p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1135"/>
        <w:gridCol w:w="1985"/>
        <w:gridCol w:w="2126"/>
        <w:gridCol w:w="2268"/>
        <w:gridCol w:w="2268"/>
        <w:gridCol w:w="1984"/>
        <w:gridCol w:w="2268"/>
        <w:gridCol w:w="1985"/>
      </w:tblGrid>
      <w:tr w:rsidR="00084F82" w:rsidRPr="00A91189" w:rsidTr="006B5F95">
        <w:tc>
          <w:tcPr>
            <w:tcW w:w="1135" w:type="dxa"/>
          </w:tcPr>
          <w:p w:rsidR="00084F82" w:rsidRPr="00084F82" w:rsidRDefault="00084F82" w:rsidP="00A911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084F82" w:rsidRPr="00084F82" w:rsidRDefault="00084F82" w:rsidP="00A91189">
            <w:pPr>
              <w:jc w:val="center"/>
              <w:rPr>
                <w:rFonts w:ascii="標楷體" w:eastAsia="標楷體" w:hAnsi="標楷體"/>
              </w:rPr>
            </w:pPr>
            <w:r w:rsidRPr="00084F82">
              <w:rPr>
                <w:rFonts w:ascii="標楷體" w:eastAsia="標楷體" w:hAnsi="標楷體" w:hint="eastAsia"/>
              </w:rPr>
              <w:t>11月1</w:t>
            </w:r>
            <w:r w:rsidR="00663922">
              <w:rPr>
                <w:rFonts w:ascii="標楷體" w:eastAsia="標楷體" w:hAnsi="標楷體" w:hint="eastAsia"/>
              </w:rPr>
              <w:t>3</w:t>
            </w:r>
            <w:r w:rsidRPr="00084F82">
              <w:rPr>
                <w:rFonts w:ascii="標楷體" w:eastAsia="標楷體" w:hAnsi="標楷體" w:hint="eastAsia"/>
              </w:rPr>
              <w:t>日(</w:t>
            </w:r>
            <w:r w:rsidR="00663922">
              <w:rPr>
                <w:rFonts w:ascii="標楷體" w:eastAsia="標楷體" w:hAnsi="標楷體" w:hint="eastAsia"/>
              </w:rPr>
              <w:t>二</w:t>
            </w:r>
            <w:r w:rsidRPr="00084F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26" w:type="dxa"/>
          </w:tcPr>
          <w:p w:rsidR="00084F82" w:rsidRPr="00084F82" w:rsidRDefault="00084F82" w:rsidP="00A91189">
            <w:pPr>
              <w:jc w:val="center"/>
              <w:rPr>
                <w:rFonts w:ascii="標楷體" w:eastAsia="標楷體" w:hAnsi="標楷體"/>
              </w:rPr>
            </w:pPr>
            <w:r w:rsidRPr="00084F82">
              <w:rPr>
                <w:rFonts w:ascii="標楷體" w:eastAsia="標楷體" w:hAnsi="標楷體" w:hint="eastAsia"/>
              </w:rPr>
              <w:t>11月1</w:t>
            </w:r>
            <w:r w:rsidR="00663922">
              <w:rPr>
                <w:rFonts w:ascii="標楷體" w:eastAsia="標楷體" w:hAnsi="標楷體" w:hint="eastAsia"/>
              </w:rPr>
              <w:t>4</w:t>
            </w:r>
            <w:r w:rsidRPr="00084F82">
              <w:rPr>
                <w:rFonts w:ascii="標楷體" w:eastAsia="標楷體" w:hAnsi="標楷體" w:hint="eastAsia"/>
              </w:rPr>
              <w:t>日(</w:t>
            </w:r>
            <w:r w:rsidR="00663922">
              <w:rPr>
                <w:rFonts w:ascii="標楷體" w:eastAsia="標楷體" w:hAnsi="標楷體" w:hint="eastAsia"/>
              </w:rPr>
              <w:t>三</w:t>
            </w:r>
            <w:r w:rsidRPr="00084F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084F82" w:rsidRPr="00084F82" w:rsidRDefault="00084F82" w:rsidP="00A91189">
            <w:pPr>
              <w:jc w:val="center"/>
              <w:rPr>
                <w:rFonts w:ascii="標楷體" w:eastAsia="標楷體" w:hAnsi="標楷體"/>
              </w:rPr>
            </w:pPr>
            <w:r w:rsidRPr="00084F82">
              <w:rPr>
                <w:rFonts w:ascii="標楷體" w:eastAsia="標楷體" w:hAnsi="標楷體" w:hint="eastAsia"/>
              </w:rPr>
              <w:t>11月1</w:t>
            </w:r>
            <w:r w:rsidR="00663922">
              <w:rPr>
                <w:rFonts w:ascii="標楷體" w:eastAsia="標楷體" w:hAnsi="標楷體" w:hint="eastAsia"/>
              </w:rPr>
              <w:t>5</w:t>
            </w:r>
            <w:r w:rsidRPr="00084F82">
              <w:rPr>
                <w:rFonts w:ascii="標楷體" w:eastAsia="標楷體" w:hAnsi="標楷體" w:hint="eastAsia"/>
              </w:rPr>
              <w:t>日(</w:t>
            </w:r>
            <w:r w:rsidR="00663922">
              <w:rPr>
                <w:rFonts w:ascii="標楷體" w:eastAsia="標楷體" w:hAnsi="標楷體" w:hint="eastAsia"/>
              </w:rPr>
              <w:t>四</w:t>
            </w:r>
            <w:r w:rsidRPr="00084F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084F82" w:rsidRPr="00084F82" w:rsidRDefault="00084F82" w:rsidP="00A91189">
            <w:pPr>
              <w:jc w:val="center"/>
              <w:rPr>
                <w:rFonts w:ascii="標楷體" w:eastAsia="標楷體" w:hAnsi="標楷體"/>
              </w:rPr>
            </w:pPr>
            <w:r w:rsidRPr="00084F82">
              <w:rPr>
                <w:rFonts w:ascii="標楷體" w:eastAsia="標楷體" w:hAnsi="標楷體" w:hint="eastAsia"/>
              </w:rPr>
              <w:t>11月1</w:t>
            </w:r>
            <w:r w:rsidR="00663922">
              <w:rPr>
                <w:rFonts w:ascii="標楷體" w:eastAsia="標楷體" w:hAnsi="標楷體" w:hint="eastAsia"/>
              </w:rPr>
              <w:t>6</w:t>
            </w:r>
            <w:r w:rsidRPr="00084F82">
              <w:rPr>
                <w:rFonts w:ascii="標楷體" w:eastAsia="標楷體" w:hAnsi="標楷體" w:hint="eastAsia"/>
              </w:rPr>
              <w:t>日(</w:t>
            </w:r>
            <w:r w:rsidR="00663922">
              <w:rPr>
                <w:rFonts w:ascii="標楷體" w:eastAsia="標楷體" w:hAnsi="標楷體" w:hint="eastAsia"/>
              </w:rPr>
              <w:t>五</w:t>
            </w:r>
            <w:r w:rsidRPr="00084F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</w:tcPr>
          <w:p w:rsidR="00084F82" w:rsidRPr="00084F82" w:rsidRDefault="00084F82" w:rsidP="00A91189">
            <w:pPr>
              <w:jc w:val="center"/>
              <w:rPr>
                <w:rFonts w:ascii="標楷體" w:eastAsia="標楷體" w:hAnsi="標楷體"/>
              </w:rPr>
            </w:pPr>
            <w:r w:rsidRPr="00084F82">
              <w:rPr>
                <w:rFonts w:ascii="標楷體" w:eastAsia="標楷體" w:hAnsi="標楷體" w:hint="eastAsia"/>
              </w:rPr>
              <w:t>11月</w:t>
            </w:r>
            <w:r w:rsidR="00663922">
              <w:rPr>
                <w:rFonts w:ascii="標楷體" w:eastAsia="標楷體" w:hAnsi="標楷體" w:hint="eastAsia"/>
              </w:rPr>
              <w:t>19</w:t>
            </w:r>
            <w:r w:rsidRPr="00084F82">
              <w:rPr>
                <w:rFonts w:ascii="標楷體" w:eastAsia="標楷體" w:hAnsi="標楷體" w:hint="eastAsia"/>
              </w:rPr>
              <w:t>日(</w:t>
            </w:r>
            <w:r w:rsidR="00663922">
              <w:rPr>
                <w:rFonts w:ascii="標楷體" w:eastAsia="標楷體" w:hAnsi="標楷體" w:hint="eastAsia"/>
              </w:rPr>
              <w:t>一</w:t>
            </w:r>
            <w:r w:rsidRPr="00084F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</w:tcPr>
          <w:p w:rsidR="00084F82" w:rsidRPr="00084F82" w:rsidRDefault="00084F82" w:rsidP="00A91189">
            <w:pPr>
              <w:jc w:val="center"/>
              <w:rPr>
                <w:rFonts w:ascii="標楷體" w:eastAsia="標楷體" w:hAnsi="標楷體"/>
              </w:rPr>
            </w:pPr>
            <w:r w:rsidRPr="00084F82">
              <w:rPr>
                <w:rFonts w:ascii="標楷體" w:eastAsia="標楷體" w:hAnsi="標楷體" w:hint="eastAsia"/>
              </w:rPr>
              <w:t>11月2</w:t>
            </w:r>
            <w:r w:rsidR="00663922">
              <w:rPr>
                <w:rFonts w:ascii="標楷體" w:eastAsia="標楷體" w:hAnsi="標楷體" w:hint="eastAsia"/>
              </w:rPr>
              <w:t>0</w:t>
            </w:r>
            <w:r w:rsidRPr="00084F82">
              <w:rPr>
                <w:rFonts w:ascii="標楷體" w:eastAsia="標楷體" w:hAnsi="標楷體" w:hint="eastAsia"/>
              </w:rPr>
              <w:t>日(</w:t>
            </w:r>
            <w:r w:rsidR="00663922">
              <w:rPr>
                <w:rFonts w:ascii="標楷體" w:eastAsia="標楷體" w:hAnsi="標楷體" w:hint="eastAsia"/>
              </w:rPr>
              <w:t>二</w:t>
            </w:r>
            <w:r w:rsidRPr="00084F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</w:tcPr>
          <w:p w:rsidR="00084F82" w:rsidRPr="00084F82" w:rsidRDefault="006B5F95" w:rsidP="006B5F95">
            <w:pPr>
              <w:jc w:val="center"/>
              <w:rPr>
                <w:rFonts w:ascii="標楷體" w:eastAsia="標楷體" w:hAnsi="標楷體"/>
              </w:rPr>
            </w:pPr>
            <w:r w:rsidRPr="00084F82">
              <w:rPr>
                <w:rFonts w:ascii="標楷體" w:eastAsia="標楷體" w:hAnsi="標楷體" w:hint="eastAsia"/>
              </w:rPr>
              <w:t>11月2</w:t>
            </w:r>
            <w:r w:rsidR="00663922">
              <w:rPr>
                <w:rFonts w:ascii="標楷體" w:eastAsia="標楷體" w:hAnsi="標楷體" w:hint="eastAsia"/>
              </w:rPr>
              <w:t>1</w:t>
            </w:r>
            <w:r w:rsidRPr="00084F82">
              <w:rPr>
                <w:rFonts w:ascii="標楷體" w:eastAsia="標楷體" w:hAnsi="標楷體" w:hint="eastAsia"/>
              </w:rPr>
              <w:t>日(</w:t>
            </w:r>
            <w:r w:rsidR="00663922">
              <w:rPr>
                <w:rFonts w:ascii="標楷體" w:eastAsia="標楷體" w:hAnsi="標楷體" w:hint="eastAsia"/>
              </w:rPr>
              <w:t>三</w:t>
            </w:r>
            <w:r w:rsidRPr="00084F82">
              <w:rPr>
                <w:rFonts w:ascii="標楷體" w:eastAsia="標楷體" w:hAnsi="標楷體" w:hint="eastAsia"/>
              </w:rPr>
              <w:t>)</w:t>
            </w:r>
          </w:p>
        </w:tc>
      </w:tr>
      <w:tr w:rsidR="007F686E" w:rsidRPr="00A91189" w:rsidTr="006B5F95">
        <w:tc>
          <w:tcPr>
            <w:tcW w:w="1135" w:type="dxa"/>
            <w:vAlign w:val="center"/>
          </w:tcPr>
          <w:p w:rsidR="007F686E" w:rsidRPr="00084F82" w:rsidRDefault="007F686E" w:rsidP="007F686E">
            <w:pPr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上午9點</w:t>
            </w:r>
          </w:p>
        </w:tc>
        <w:tc>
          <w:tcPr>
            <w:tcW w:w="1985" w:type="dxa"/>
            <w:vAlign w:val="center"/>
          </w:tcPr>
          <w:p w:rsidR="007F686E" w:rsidRPr="001D43F8" w:rsidRDefault="007F686E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市長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806712" w:rsidRDefault="00806712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06712">
              <w:rPr>
                <w:rFonts w:ascii="標楷體" w:eastAsia="標楷體" w:hAnsi="標楷體" w:hint="eastAsia"/>
                <w:b/>
                <w:sz w:val="22"/>
              </w:rPr>
              <w:t>(採辯論方式</w:t>
            </w:r>
            <w:r w:rsidRPr="00806712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2126" w:type="dxa"/>
          </w:tcPr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第1選舉區</w:t>
            </w:r>
          </w:p>
          <w:p w:rsidR="007F686E" w:rsidRPr="001D43F8" w:rsidRDefault="007F686E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(桃園區)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登記號次1-1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084F82">
              <w:rPr>
                <w:rFonts w:ascii="標楷體" w:eastAsia="標楷體" w:hAnsi="標楷體" w:hint="eastAsia"/>
                <w:sz w:val="22"/>
              </w:rPr>
              <w:t>號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>
              <w:rPr>
                <w:rFonts w:ascii="標楷體" w:eastAsia="標楷體" w:hAnsi="標楷體" w:hint="eastAsia"/>
                <w:sz w:val="22"/>
              </w:rPr>
              <w:t>00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2268" w:type="dxa"/>
          </w:tcPr>
          <w:p w:rsidR="007F686E" w:rsidRPr="00084F82" w:rsidRDefault="00837E4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中央電腦計票</w:t>
            </w:r>
            <w:r w:rsidR="00F80151">
              <w:rPr>
                <w:rFonts w:ascii="標楷體" w:eastAsia="標楷體" w:hAnsi="標楷體" w:hint="eastAsia"/>
                <w:sz w:val="22"/>
              </w:rPr>
              <w:t>演練，時間未定</w:t>
            </w:r>
          </w:p>
        </w:tc>
        <w:tc>
          <w:tcPr>
            <w:tcW w:w="2268" w:type="dxa"/>
          </w:tcPr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第7選舉區</w:t>
            </w:r>
          </w:p>
          <w:p w:rsidR="007F686E" w:rsidRPr="001D43F8" w:rsidRDefault="007F686E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(中壢區)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登記號次1-1</w:t>
            </w:r>
            <w:r w:rsidR="00CA1A9A">
              <w:rPr>
                <w:rFonts w:ascii="標楷體" w:eastAsia="標楷體" w:hAnsi="標楷體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號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參選人數：1</w:t>
            </w:r>
            <w:r w:rsidR="00CA1A9A">
              <w:rPr>
                <w:rFonts w:ascii="標楷體" w:eastAsia="標楷體" w:hAnsi="標楷體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 w:rsidR="00662A09">
              <w:rPr>
                <w:rFonts w:ascii="標楷體" w:eastAsia="標楷體" w:hAnsi="標楷體" w:hint="eastAsia"/>
                <w:sz w:val="22"/>
              </w:rPr>
              <w:t>00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</w:tcPr>
          <w:p w:rsidR="006B6322" w:rsidRPr="00084F82" w:rsidRDefault="006B6322" w:rsidP="006B63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第8選舉區</w:t>
            </w:r>
          </w:p>
          <w:p w:rsidR="006B6322" w:rsidRPr="001D43F8" w:rsidRDefault="006B6322" w:rsidP="006B632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(平鎮區)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參選人數：1</w:t>
            </w:r>
            <w:r w:rsidR="006B6322">
              <w:rPr>
                <w:rFonts w:ascii="標楷體" w:eastAsia="標楷體" w:hAnsi="標楷體" w:hint="eastAsia"/>
                <w:sz w:val="22"/>
              </w:rPr>
              <w:t>2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 w:rsidR="006B6322">
              <w:rPr>
                <w:rFonts w:ascii="標楷體" w:eastAsia="標楷體" w:hAnsi="標楷體" w:hint="eastAsia"/>
                <w:sz w:val="22"/>
              </w:rPr>
              <w:t>7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2268" w:type="dxa"/>
          </w:tcPr>
          <w:p w:rsidR="004041F2" w:rsidRPr="00084F82" w:rsidRDefault="004041F2" w:rsidP="004041F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第10選舉區</w:t>
            </w:r>
          </w:p>
          <w:p w:rsidR="004041F2" w:rsidRPr="001D43F8" w:rsidRDefault="004041F2" w:rsidP="004041F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(龍潭區)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 w:rsidR="004041F2">
              <w:rPr>
                <w:rFonts w:ascii="標楷體" w:eastAsia="標楷體" w:hAnsi="標楷體" w:hint="eastAsia"/>
                <w:sz w:val="22"/>
              </w:rPr>
              <w:t>9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 w:rsidR="004041F2">
              <w:rPr>
                <w:rFonts w:ascii="標楷體" w:eastAsia="標楷體" w:hAnsi="標楷體" w:hint="eastAsia"/>
                <w:sz w:val="22"/>
              </w:rPr>
              <w:t>6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85" w:type="dxa"/>
          </w:tcPr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第13選舉區</w:t>
            </w:r>
          </w:p>
          <w:p w:rsidR="007F686E" w:rsidRPr="001D43F8" w:rsidRDefault="007F686E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(平地原住民區)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 w:rsidR="006961C8">
              <w:rPr>
                <w:rFonts w:ascii="標楷體" w:eastAsia="標楷體" w:hAnsi="標楷體" w:hint="eastAsia"/>
                <w:sz w:val="22"/>
              </w:rPr>
              <w:t>9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 w:rsidR="006961C8">
              <w:rPr>
                <w:rFonts w:ascii="標楷體" w:eastAsia="標楷體" w:hAnsi="標楷體" w:hint="eastAsia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</w:tr>
      <w:tr w:rsidR="007F686E" w:rsidRPr="00A91189" w:rsidTr="000707B6">
        <w:trPr>
          <w:trHeight w:val="1695"/>
        </w:trPr>
        <w:tc>
          <w:tcPr>
            <w:tcW w:w="1135" w:type="dxa"/>
          </w:tcPr>
          <w:p w:rsidR="007F686E" w:rsidRPr="000707B6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下午2點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7F686E" w:rsidRPr="00084F82" w:rsidRDefault="007F686E" w:rsidP="000707B6">
            <w:pPr>
              <w:rPr>
                <w:rFonts w:ascii="標楷體" w:eastAsia="標楷體" w:hAnsi="標楷體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F686E" w:rsidRPr="00084F82" w:rsidRDefault="007F686E" w:rsidP="00B06C2A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</w:tcPr>
          <w:p w:rsidR="00264760" w:rsidRPr="00084F82" w:rsidRDefault="00264760" w:rsidP="002647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第11選舉區</w:t>
            </w:r>
          </w:p>
          <w:p w:rsidR="00264760" w:rsidRPr="001D43F8" w:rsidRDefault="00264760" w:rsidP="0026476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(新屋區)</w:t>
            </w:r>
          </w:p>
          <w:p w:rsidR="00264760" w:rsidRPr="00084F82" w:rsidRDefault="00264760" w:rsidP="002647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264760" w:rsidRDefault="00264760" w:rsidP="002647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>
              <w:rPr>
                <w:rFonts w:ascii="標楷體" w:eastAsia="標楷體" w:hAnsi="標楷體"/>
                <w:sz w:val="22"/>
              </w:rPr>
              <w:t>2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0707B6">
            <w:pPr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68" w:type="dxa"/>
          </w:tcPr>
          <w:p w:rsidR="007F686E" w:rsidRDefault="00F80151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中央電腦計票演練，時間未定</w:t>
            </w:r>
          </w:p>
          <w:p w:rsidR="00F459EE" w:rsidRPr="00084F82" w:rsidRDefault="00F459EE" w:rsidP="00CA13B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</w:tcPr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第7選舉區</w:t>
            </w:r>
          </w:p>
          <w:p w:rsidR="007F686E" w:rsidRPr="001D43F8" w:rsidRDefault="007F686E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(中壢區)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登記號次1</w:t>
            </w:r>
            <w:r w:rsidR="00FD300F">
              <w:rPr>
                <w:rFonts w:ascii="標楷體" w:eastAsia="標楷體" w:hAnsi="標楷體"/>
                <w:sz w:val="22"/>
              </w:rPr>
              <w:t>6</w:t>
            </w:r>
            <w:r w:rsidRPr="00084F82">
              <w:rPr>
                <w:rFonts w:ascii="標楷體" w:eastAsia="標楷體" w:hAnsi="標楷體" w:hint="eastAsia"/>
                <w:sz w:val="22"/>
              </w:rPr>
              <w:t>-2</w:t>
            </w:r>
            <w:r w:rsidR="00662A09">
              <w:rPr>
                <w:rFonts w:ascii="標楷體" w:eastAsia="標楷體" w:hAnsi="標楷體" w:hint="eastAsia"/>
                <w:sz w:val="22"/>
              </w:rPr>
              <w:t>1</w:t>
            </w:r>
            <w:r w:rsidRPr="00084F82">
              <w:rPr>
                <w:rFonts w:ascii="標楷體" w:eastAsia="標楷體" w:hAnsi="標楷體" w:hint="eastAsia"/>
                <w:sz w:val="22"/>
              </w:rPr>
              <w:t>號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參選人數；</w:t>
            </w:r>
            <w:r w:rsidR="00FD300F">
              <w:rPr>
                <w:rFonts w:ascii="標楷體" w:eastAsia="標楷體" w:hAnsi="標楷體"/>
                <w:sz w:val="22"/>
              </w:rPr>
              <w:t>6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F459EE" w:rsidRPr="00084F82" w:rsidRDefault="007F686E" w:rsidP="000707B6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 w:rsidR="00662A09">
              <w:rPr>
                <w:rFonts w:ascii="標楷體" w:eastAsia="標楷體" w:hAnsi="標楷體" w:hint="eastAsia"/>
                <w:sz w:val="22"/>
              </w:rPr>
              <w:t>00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1984" w:type="dxa"/>
          </w:tcPr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</w:t>
            </w:r>
            <w:r w:rsidR="00D15AB3">
              <w:rPr>
                <w:rFonts w:ascii="標楷體" w:eastAsia="標楷體" w:hAnsi="標楷體"/>
                <w:sz w:val="22"/>
              </w:rPr>
              <w:t>6</w:t>
            </w:r>
            <w:r w:rsidRPr="00084F82">
              <w:rPr>
                <w:rFonts w:ascii="標楷體" w:eastAsia="標楷體" w:hAnsi="標楷體" w:hint="eastAsia"/>
                <w:sz w:val="22"/>
              </w:rPr>
              <w:t>選舉區</w:t>
            </w:r>
          </w:p>
          <w:p w:rsidR="007F686E" w:rsidRPr="001D43F8" w:rsidRDefault="007F686E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D15AB3">
              <w:rPr>
                <w:rFonts w:ascii="標楷體" w:eastAsia="標楷體" w:hAnsi="標楷體" w:hint="eastAsia"/>
                <w:b/>
                <w:sz w:val="22"/>
              </w:rPr>
              <w:t>大溪、復興</w:t>
            </w:r>
            <w:r w:rsidRPr="001D43F8">
              <w:rPr>
                <w:rFonts w:ascii="標楷體" w:eastAsia="標楷體" w:hAnsi="標楷體" w:hint="eastAsia"/>
                <w:b/>
                <w:sz w:val="22"/>
              </w:rPr>
              <w:t>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 w:rsidR="00086D1C">
              <w:rPr>
                <w:rFonts w:ascii="標楷體" w:eastAsia="標楷體" w:hAnsi="標楷體" w:hint="eastAsia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Default="007F686E" w:rsidP="009A6365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 w:rsidR="00086D1C">
              <w:rPr>
                <w:rFonts w:ascii="標楷體" w:eastAsia="標楷體" w:hAnsi="標楷體"/>
                <w:sz w:val="22"/>
              </w:rPr>
              <w:t>2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0707B6">
            <w:pPr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68" w:type="dxa"/>
          </w:tcPr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第12選舉區</w:t>
            </w:r>
          </w:p>
          <w:p w:rsidR="007F686E" w:rsidRPr="001D43F8" w:rsidRDefault="007F686E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(觀音區)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 w:rsidR="000B21DA">
              <w:rPr>
                <w:rFonts w:ascii="標楷體" w:eastAsia="標楷體" w:hAnsi="標楷體" w:hint="eastAsia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 w:rsidR="000B21DA">
              <w:rPr>
                <w:rFonts w:ascii="標楷體" w:eastAsia="標楷體" w:hAnsi="標楷體"/>
                <w:sz w:val="22"/>
              </w:rPr>
              <w:t>4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Pr="00084F82" w:rsidRDefault="007F686E" w:rsidP="000707B6">
            <w:pPr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5" w:type="dxa"/>
          </w:tcPr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</w:t>
            </w:r>
            <w:r w:rsidR="00055563">
              <w:rPr>
                <w:rFonts w:ascii="標楷體" w:eastAsia="標楷體" w:hAnsi="標楷體"/>
                <w:sz w:val="22"/>
              </w:rPr>
              <w:t>2</w:t>
            </w:r>
            <w:r w:rsidRPr="00084F82">
              <w:rPr>
                <w:rFonts w:ascii="標楷體" w:eastAsia="標楷體" w:hAnsi="標楷體" w:hint="eastAsia"/>
                <w:sz w:val="22"/>
              </w:rPr>
              <w:t>選舉區</w:t>
            </w:r>
          </w:p>
          <w:p w:rsidR="007F686E" w:rsidRPr="001D43F8" w:rsidRDefault="007F686E" w:rsidP="007F686E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055563">
              <w:rPr>
                <w:rFonts w:ascii="標楷體" w:eastAsia="標楷體" w:hAnsi="標楷體" w:hint="eastAsia"/>
                <w:b/>
                <w:sz w:val="22"/>
              </w:rPr>
              <w:t>龜山</w:t>
            </w:r>
            <w:r w:rsidRPr="001D43F8">
              <w:rPr>
                <w:rFonts w:ascii="標楷體" w:eastAsia="標楷體" w:hAnsi="標楷體" w:hint="eastAsia"/>
                <w:b/>
                <w:sz w:val="22"/>
              </w:rPr>
              <w:t>區)</w:t>
            </w:r>
          </w:p>
          <w:p w:rsidR="007F686E" w:rsidRPr="00084F82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 w:rsidR="00055563">
              <w:rPr>
                <w:rFonts w:ascii="標楷體" w:eastAsia="標楷體" w:hAnsi="標楷體"/>
                <w:sz w:val="22"/>
              </w:rPr>
              <w:t>6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F686E" w:rsidRDefault="007F686E" w:rsidP="007F686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 w:rsidR="00055563">
              <w:rPr>
                <w:rFonts w:ascii="標楷體" w:eastAsia="標楷體" w:hAnsi="標楷體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725244" w:rsidRPr="00725244" w:rsidRDefault="00725244" w:rsidP="000707B6">
            <w:pPr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707B6" w:rsidRPr="00A91189" w:rsidTr="006B5F95">
        <w:trPr>
          <w:trHeight w:val="2625"/>
        </w:trPr>
        <w:tc>
          <w:tcPr>
            <w:tcW w:w="1135" w:type="dxa"/>
          </w:tcPr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下午4點</w:t>
            </w:r>
          </w:p>
        </w:tc>
        <w:tc>
          <w:tcPr>
            <w:tcW w:w="1985" w:type="dxa"/>
          </w:tcPr>
          <w:p w:rsidR="000707B6" w:rsidRPr="00084F82" w:rsidRDefault="000707B6" w:rsidP="00B06C2A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</w:tcPr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第1選舉區</w:t>
            </w:r>
          </w:p>
          <w:p w:rsidR="000707B6" w:rsidRPr="001D43F8" w:rsidRDefault="000707B6" w:rsidP="000707B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(桃園區)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登記號次1</w:t>
            </w:r>
            <w:r>
              <w:rPr>
                <w:rFonts w:ascii="標楷體" w:eastAsia="標楷體" w:hAnsi="標楷體" w:hint="eastAsia"/>
                <w:sz w:val="22"/>
              </w:rPr>
              <w:t>2-22</w:t>
            </w:r>
            <w:r w:rsidRPr="00084F82">
              <w:rPr>
                <w:rFonts w:ascii="標楷體" w:eastAsia="標楷體" w:hAnsi="標楷體" w:hint="eastAsia"/>
                <w:sz w:val="22"/>
              </w:rPr>
              <w:t>號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參選人數：1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>
              <w:rPr>
                <w:rFonts w:ascii="標楷體" w:eastAsia="標楷體" w:hAnsi="標楷體" w:hint="eastAsia"/>
                <w:sz w:val="22"/>
              </w:rPr>
              <w:t>00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2268" w:type="dxa"/>
          </w:tcPr>
          <w:p w:rsidR="000707B6" w:rsidRDefault="000707B6" w:rsidP="00CA13BB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268" w:type="dxa"/>
          </w:tcPr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084F82">
              <w:rPr>
                <w:rFonts w:ascii="標楷體" w:eastAsia="標楷體" w:hAnsi="標楷體" w:hint="eastAsia"/>
                <w:sz w:val="22"/>
              </w:rPr>
              <w:t>選舉區</w:t>
            </w:r>
          </w:p>
          <w:p w:rsidR="000707B6" w:rsidRPr="001D43F8" w:rsidRDefault="000707B6" w:rsidP="000707B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八德</w:t>
            </w:r>
            <w:r w:rsidRPr="001D43F8">
              <w:rPr>
                <w:rFonts w:ascii="標楷體" w:eastAsia="標楷體" w:hAnsi="標楷體" w:hint="eastAsia"/>
                <w:b/>
                <w:sz w:val="22"/>
              </w:rPr>
              <w:t>區)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0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707B6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>
              <w:rPr>
                <w:rFonts w:ascii="標楷體" w:eastAsia="標楷體" w:hAnsi="標楷體"/>
                <w:sz w:val="22"/>
              </w:rPr>
              <w:t>3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707B6" w:rsidRPr="00084F82" w:rsidRDefault="000707B6" w:rsidP="007F686E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4" w:type="dxa"/>
          </w:tcPr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9</w:t>
            </w:r>
            <w:r w:rsidRPr="00084F82">
              <w:rPr>
                <w:rFonts w:ascii="標楷體" w:eastAsia="標楷體" w:hAnsi="標楷體" w:hint="eastAsia"/>
                <w:sz w:val="22"/>
              </w:rPr>
              <w:t>選舉區</w:t>
            </w:r>
          </w:p>
          <w:p w:rsidR="000707B6" w:rsidRPr="001D43F8" w:rsidRDefault="000707B6" w:rsidP="000707B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楊梅</w:t>
            </w:r>
            <w:r w:rsidRPr="001D43F8">
              <w:rPr>
                <w:rFonts w:ascii="標楷體" w:eastAsia="標楷體" w:hAnsi="標楷體" w:hint="eastAsia"/>
                <w:b/>
                <w:sz w:val="22"/>
              </w:rPr>
              <w:t>區)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>
              <w:rPr>
                <w:rFonts w:ascii="標楷體" w:eastAsia="標楷體" w:hAnsi="標楷體"/>
                <w:sz w:val="22"/>
              </w:rPr>
              <w:t>10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707B6" w:rsidRPr="00084F82" w:rsidRDefault="000707B6" w:rsidP="000707B6">
            <w:pPr>
              <w:ind w:firstLineChars="50" w:firstLine="110"/>
              <w:rPr>
                <w:rFonts w:ascii="標楷體" w:eastAsia="標楷體" w:hAnsi="標楷體" w:hint="eastAsia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2268" w:type="dxa"/>
          </w:tcPr>
          <w:p w:rsidR="000707B6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084F82">
              <w:rPr>
                <w:rFonts w:ascii="標楷體" w:eastAsia="標楷體" w:hAnsi="標楷體" w:hint="eastAsia"/>
                <w:sz w:val="22"/>
              </w:rPr>
              <w:t>選舉區</w:t>
            </w:r>
          </w:p>
          <w:p w:rsidR="000707B6" w:rsidRPr="001D43F8" w:rsidRDefault="000707B6" w:rsidP="000707B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蘆竹</w:t>
            </w:r>
            <w:r w:rsidRPr="001D43F8">
              <w:rPr>
                <w:rFonts w:ascii="標楷體" w:eastAsia="標楷體" w:hAnsi="標楷體" w:hint="eastAsia"/>
                <w:b/>
                <w:sz w:val="22"/>
              </w:rPr>
              <w:t>區)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參選人數：7人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>
              <w:rPr>
                <w:rFonts w:ascii="標楷體" w:eastAsia="標楷體" w:hAnsi="標楷體"/>
                <w:sz w:val="22"/>
              </w:rPr>
              <w:t>5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</w:p>
          <w:p w:rsidR="000707B6" w:rsidRPr="00084F82" w:rsidRDefault="000707B6" w:rsidP="007F686E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5" w:type="dxa"/>
          </w:tcPr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第1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084F82">
              <w:rPr>
                <w:rFonts w:ascii="標楷體" w:eastAsia="標楷體" w:hAnsi="標楷體" w:hint="eastAsia"/>
                <w:sz w:val="22"/>
              </w:rPr>
              <w:t>選舉區</w:t>
            </w:r>
          </w:p>
          <w:p w:rsidR="000707B6" w:rsidRPr="001D43F8" w:rsidRDefault="000707B6" w:rsidP="000707B6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D43F8">
              <w:rPr>
                <w:rFonts w:ascii="標楷體" w:eastAsia="標楷體" w:hAnsi="標楷體" w:hint="eastAsia"/>
                <w:b/>
                <w:sz w:val="22"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</w:rPr>
              <w:t>山地原住民</w:t>
            </w:r>
            <w:r w:rsidRPr="001D43F8">
              <w:rPr>
                <w:rFonts w:ascii="標楷體" w:eastAsia="標楷體" w:hAnsi="標楷體" w:hint="eastAsia"/>
                <w:b/>
                <w:sz w:val="22"/>
              </w:rPr>
              <w:t>區)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參選人數：</w:t>
            </w:r>
            <w:r>
              <w:rPr>
                <w:rFonts w:ascii="標楷體" w:eastAsia="標楷體" w:hAnsi="標楷體"/>
                <w:sz w:val="22"/>
              </w:rPr>
              <w:t>8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707B6" w:rsidRPr="00084F82" w:rsidRDefault="000707B6" w:rsidP="000707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84F82">
              <w:rPr>
                <w:rFonts w:ascii="標楷體" w:eastAsia="標楷體" w:hAnsi="標楷體" w:hint="eastAsia"/>
                <w:sz w:val="22"/>
              </w:rPr>
              <w:t>預估參加：</w:t>
            </w:r>
            <w:r>
              <w:rPr>
                <w:rFonts w:ascii="標楷體" w:eastAsia="標楷體" w:hAnsi="標楷體"/>
                <w:sz w:val="22"/>
              </w:rPr>
              <w:t>4</w:t>
            </w:r>
            <w:r w:rsidRPr="00084F82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0707B6" w:rsidRPr="00084F82" w:rsidRDefault="000707B6" w:rsidP="007F686E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</w:tbl>
    <w:p w:rsidR="00A91189" w:rsidRDefault="00A91189" w:rsidP="00A91189">
      <w:pPr>
        <w:jc w:val="center"/>
      </w:pPr>
    </w:p>
    <w:sectPr w:rsidR="00A91189" w:rsidSect="00A9118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FF" w:rsidRDefault="00E47EFF" w:rsidP="00E44165">
      <w:r>
        <w:separator/>
      </w:r>
    </w:p>
  </w:endnote>
  <w:endnote w:type="continuationSeparator" w:id="0">
    <w:p w:rsidR="00E47EFF" w:rsidRDefault="00E47EFF" w:rsidP="00E4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FF" w:rsidRDefault="00E47EFF" w:rsidP="00E44165">
      <w:r>
        <w:separator/>
      </w:r>
    </w:p>
  </w:footnote>
  <w:footnote w:type="continuationSeparator" w:id="0">
    <w:p w:rsidR="00E47EFF" w:rsidRDefault="00E47EFF" w:rsidP="00E4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89"/>
    <w:rsid w:val="00055563"/>
    <w:rsid w:val="000707B6"/>
    <w:rsid w:val="00070D3A"/>
    <w:rsid w:val="00084F82"/>
    <w:rsid w:val="00086D1C"/>
    <w:rsid w:val="000934AD"/>
    <w:rsid w:val="000B21DA"/>
    <w:rsid w:val="000B5359"/>
    <w:rsid w:val="001566D9"/>
    <w:rsid w:val="00160541"/>
    <w:rsid w:val="00177E2D"/>
    <w:rsid w:val="001A5975"/>
    <w:rsid w:val="001D43F8"/>
    <w:rsid w:val="001F657F"/>
    <w:rsid w:val="00264760"/>
    <w:rsid w:val="00267900"/>
    <w:rsid w:val="00316351"/>
    <w:rsid w:val="00357C33"/>
    <w:rsid w:val="003B0FF5"/>
    <w:rsid w:val="003F709E"/>
    <w:rsid w:val="004041F2"/>
    <w:rsid w:val="00494F19"/>
    <w:rsid w:val="00502F25"/>
    <w:rsid w:val="00517768"/>
    <w:rsid w:val="00526F9F"/>
    <w:rsid w:val="00530DDF"/>
    <w:rsid w:val="0060611A"/>
    <w:rsid w:val="0060745C"/>
    <w:rsid w:val="00662A09"/>
    <w:rsid w:val="00663922"/>
    <w:rsid w:val="00694A99"/>
    <w:rsid w:val="006961C8"/>
    <w:rsid w:val="006B5F95"/>
    <w:rsid w:val="006B6322"/>
    <w:rsid w:val="006E163C"/>
    <w:rsid w:val="00725244"/>
    <w:rsid w:val="00733567"/>
    <w:rsid w:val="00753E74"/>
    <w:rsid w:val="00775EAA"/>
    <w:rsid w:val="00777C65"/>
    <w:rsid w:val="007F686E"/>
    <w:rsid w:val="00806712"/>
    <w:rsid w:val="00827B01"/>
    <w:rsid w:val="00837E4E"/>
    <w:rsid w:val="00850794"/>
    <w:rsid w:val="008748A1"/>
    <w:rsid w:val="00895864"/>
    <w:rsid w:val="008D5E01"/>
    <w:rsid w:val="008F1BC6"/>
    <w:rsid w:val="00907688"/>
    <w:rsid w:val="0091020B"/>
    <w:rsid w:val="00921807"/>
    <w:rsid w:val="0098129D"/>
    <w:rsid w:val="009A3290"/>
    <w:rsid w:val="009A6365"/>
    <w:rsid w:val="009B070D"/>
    <w:rsid w:val="00A90375"/>
    <w:rsid w:val="00A91189"/>
    <w:rsid w:val="00AC3762"/>
    <w:rsid w:val="00B06C2A"/>
    <w:rsid w:val="00B221DD"/>
    <w:rsid w:val="00BD2646"/>
    <w:rsid w:val="00C944B1"/>
    <w:rsid w:val="00CA13BB"/>
    <w:rsid w:val="00CA1A9A"/>
    <w:rsid w:val="00CA38F9"/>
    <w:rsid w:val="00CE77BD"/>
    <w:rsid w:val="00D15AB3"/>
    <w:rsid w:val="00D2196D"/>
    <w:rsid w:val="00E400C7"/>
    <w:rsid w:val="00E44165"/>
    <w:rsid w:val="00E47EFF"/>
    <w:rsid w:val="00E767C6"/>
    <w:rsid w:val="00EA319A"/>
    <w:rsid w:val="00EC7F31"/>
    <w:rsid w:val="00F1241A"/>
    <w:rsid w:val="00F17760"/>
    <w:rsid w:val="00F17AF7"/>
    <w:rsid w:val="00F459EE"/>
    <w:rsid w:val="00F52CC9"/>
    <w:rsid w:val="00F70568"/>
    <w:rsid w:val="00F80151"/>
    <w:rsid w:val="00F84883"/>
    <w:rsid w:val="00FA6F33"/>
    <w:rsid w:val="00FD300F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30E35"/>
  <w15:docId w15:val="{7627FF9F-609B-4B27-B6DB-1BD979B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0D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41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4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41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張凱媛</cp:lastModifiedBy>
  <cp:revision>81</cp:revision>
  <cp:lastPrinted>2018-09-03T05:58:00Z</cp:lastPrinted>
  <dcterms:created xsi:type="dcterms:W3CDTF">2014-10-01T10:38:00Z</dcterms:created>
  <dcterms:modified xsi:type="dcterms:W3CDTF">2018-11-06T10:40:00Z</dcterms:modified>
</cp:coreProperties>
</file>