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2" w:type="dxa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0"/>
        <w:gridCol w:w="4418"/>
        <w:gridCol w:w="1134"/>
        <w:gridCol w:w="1560"/>
        <w:gridCol w:w="850"/>
      </w:tblGrid>
      <w:tr w:rsidR="001A18B4" w:rsidRPr="00D9158F" w:rsidTr="006B75E6">
        <w:trPr>
          <w:trHeight w:val="324"/>
        </w:trPr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D9158F" w:rsidRDefault="001A18B4" w:rsidP="006B75E6">
            <w:pPr>
              <w:widowControl/>
              <w:jc w:val="center"/>
              <w:rPr>
                <w:color w:val="000000" w:themeColor="text1"/>
              </w:rPr>
            </w:pPr>
            <w:r w:rsidRPr="00D9158F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8"/>
              </w:rPr>
              <w:t>105年11月6日成績統計表</w:t>
            </w:r>
          </w:p>
        </w:tc>
      </w:tr>
      <w:tr w:rsidR="001A18B4" w:rsidRPr="00D9158F" w:rsidTr="006B75E6">
        <w:trPr>
          <w:trHeight w:val="32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8B4" w:rsidRPr="00D9158F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</w:pPr>
            <w:r w:rsidRPr="00D9158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序號</w:t>
            </w:r>
          </w:p>
        </w:tc>
        <w:tc>
          <w:tcPr>
            <w:tcW w:w="4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8B4" w:rsidRPr="00D9158F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</w:pPr>
            <w:r w:rsidRPr="00D9158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競賽項目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8B4" w:rsidRPr="00D9158F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</w:pPr>
            <w:r w:rsidRPr="00D9158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8B4" w:rsidRPr="00D9158F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</w:pPr>
            <w:r w:rsidRPr="00D9158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名次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D9158F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</w:pPr>
            <w:r w:rsidRPr="00D9158F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</w:rPr>
              <w:t>備註</w:t>
            </w:r>
          </w:p>
        </w:tc>
      </w:tr>
      <w:tr w:rsidR="001A18B4" w:rsidRPr="00D9158F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/>
                <w:color w:val="000000" w:themeColor="text1"/>
                <w:kern w:val="0"/>
              </w:rPr>
              <w:t>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hint="eastAsia"/>
                <w:color w:val="000000" w:themeColor="text1"/>
              </w:rPr>
              <w:t>民俗體育-扯鈴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hint="eastAsia"/>
                <w:color w:val="000000" w:themeColor="text1"/>
              </w:rPr>
              <w:t>蔡劭傑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D9158F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1A18B4" w:rsidRPr="00D9158F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EF0DC0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槌球-女子組雙打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DC0">
              <w:rPr>
                <w:rFonts w:ascii="標楷體" w:eastAsia="標楷體" w:hAnsi="標楷體" w:hint="eastAsia"/>
                <w:color w:val="000000" w:themeColor="text1"/>
              </w:rPr>
              <w:t>甘美智</w:t>
            </w:r>
          </w:p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DC0">
              <w:rPr>
                <w:rFonts w:ascii="標楷體" w:eastAsia="標楷體" w:hAnsi="標楷體" w:hint="eastAsia"/>
                <w:color w:val="000000" w:themeColor="text1"/>
              </w:rPr>
              <w:t>宋秀連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D9158F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1A18B4" w:rsidRPr="00D9158F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EF0DC0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太極拳</w:t>
            </w:r>
            <w:r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-</w:t>
            </w:r>
            <w:r w:rsidRPr="00EF0DC0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男子組推手第三級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/>
                <w:color w:val="333333"/>
                <w:shd w:val="clear" w:color="auto" w:fill="EFF3FB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張正寬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D9158F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1A18B4" w:rsidRPr="00D9158F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796B78" w:rsidRDefault="001A18B4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DC0">
              <w:rPr>
                <w:rFonts w:ascii="標楷體" w:eastAsia="標楷體" w:hAnsi="標楷體" w:hint="eastAsia"/>
                <w:color w:val="000000" w:themeColor="text1"/>
              </w:rPr>
              <w:t>運動舞蹈-混合組團體對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抗賽拉丁舞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796B78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96B7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林長宏</w:t>
            </w:r>
          </w:p>
          <w:p w:rsidR="001A18B4" w:rsidRPr="00796B78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96B7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李文萱</w:t>
            </w:r>
          </w:p>
          <w:p w:rsidR="001A18B4" w:rsidRPr="00796B78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96B7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王原成</w:t>
            </w:r>
          </w:p>
          <w:p w:rsidR="001A18B4" w:rsidRPr="00796B78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796B7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蘇意潔</w:t>
            </w:r>
            <w:proofErr w:type="gramEnd"/>
          </w:p>
          <w:p w:rsidR="001A18B4" w:rsidRPr="00796B78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96B7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陳楊奕</w:t>
            </w:r>
          </w:p>
          <w:p w:rsidR="001A18B4" w:rsidRPr="00796B78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96B7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潘彥儒</w:t>
            </w:r>
          </w:p>
          <w:p w:rsidR="001A18B4" w:rsidRPr="00796B78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96B7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林傳恩</w:t>
            </w:r>
          </w:p>
          <w:p w:rsidR="001A18B4" w:rsidRPr="00796B78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96B7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黃姝</w:t>
            </w:r>
            <w:proofErr w:type="gramStart"/>
            <w:r w:rsidRPr="00796B7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嘒</w:t>
            </w:r>
            <w:proofErr w:type="gramEnd"/>
          </w:p>
          <w:p w:rsidR="001A18B4" w:rsidRPr="00796B78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796B7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曾宇辰</w:t>
            </w:r>
            <w:proofErr w:type="gramEnd"/>
          </w:p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96B78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曾小蕾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D9158F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1A18B4" w:rsidRPr="00D9158F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hint="eastAsia"/>
                <w:color w:val="000000" w:themeColor="text1"/>
              </w:rPr>
              <w:t>劍道-男子組團體得分賽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黃光榮</w:t>
            </w:r>
          </w:p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朱啟誠</w:t>
            </w:r>
          </w:p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陳承霖</w:t>
            </w:r>
          </w:p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劉家偉</w:t>
            </w:r>
          </w:p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朱建維</w:t>
            </w:r>
          </w:p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鄭智鴻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D9158F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1A18B4" w:rsidRPr="00D9158F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拔河-女子組室內500公斤級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DC0">
              <w:rPr>
                <w:rFonts w:ascii="標楷體" w:eastAsia="標楷體" w:hAnsi="標楷體" w:hint="eastAsia"/>
                <w:color w:val="000000" w:themeColor="text1"/>
              </w:rPr>
              <w:t>張娣禎</w:t>
            </w:r>
          </w:p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DC0">
              <w:rPr>
                <w:rFonts w:ascii="標楷體" w:eastAsia="標楷體" w:hAnsi="標楷體" w:hint="eastAsia"/>
                <w:color w:val="000000" w:themeColor="text1"/>
              </w:rPr>
              <w:t>黃婷宜</w:t>
            </w:r>
          </w:p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DC0">
              <w:rPr>
                <w:rFonts w:ascii="標楷體" w:eastAsia="標楷體" w:hAnsi="標楷體" w:hint="eastAsia"/>
                <w:color w:val="000000" w:themeColor="text1"/>
              </w:rPr>
              <w:t>李勻</w:t>
            </w:r>
            <w:proofErr w:type="gramStart"/>
            <w:r w:rsidRPr="00EF0DC0">
              <w:rPr>
                <w:rFonts w:ascii="標楷體" w:eastAsia="標楷體" w:hAnsi="標楷體" w:hint="eastAsia"/>
                <w:color w:val="000000" w:themeColor="text1"/>
              </w:rPr>
              <w:t>錡</w:t>
            </w:r>
            <w:proofErr w:type="gramEnd"/>
          </w:p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DC0">
              <w:rPr>
                <w:rFonts w:ascii="標楷體" w:eastAsia="標楷體" w:hAnsi="標楷體" w:hint="eastAsia"/>
                <w:color w:val="000000" w:themeColor="text1"/>
              </w:rPr>
              <w:t>黃婷妮</w:t>
            </w:r>
          </w:p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DC0">
              <w:rPr>
                <w:rFonts w:ascii="標楷體" w:eastAsia="標楷體" w:hAnsi="標楷體" w:hint="eastAsia"/>
                <w:color w:val="000000" w:themeColor="text1"/>
              </w:rPr>
              <w:t>吳</w:t>
            </w:r>
            <w:proofErr w:type="gramStart"/>
            <w:r w:rsidRPr="00EF0DC0">
              <w:rPr>
                <w:rFonts w:ascii="標楷體" w:eastAsia="標楷體" w:hAnsi="標楷體" w:hint="eastAsia"/>
                <w:color w:val="000000" w:themeColor="text1"/>
              </w:rPr>
              <w:t>阡</w:t>
            </w:r>
            <w:proofErr w:type="gramEnd"/>
            <w:r w:rsidRPr="00EF0DC0">
              <w:rPr>
                <w:rFonts w:ascii="標楷體" w:eastAsia="標楷體" w:hAnsi="標楷體" w:hint="eastAsia"/>
                <w:color w:val="000000" w:themeColor="text1"/>
              </w:rPr>
              <w:t>萍</w:t>
            </w:r>
          </w:p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F0DC0">
              <w:rPr>
                <w:rFonts w:ascii="標楷體" w:eastAsia="標楷體" w:hAnsi="標楷體" w:hint="eastAsia"/>
                <w:color w:val="000000" w:themeColor="text1"/>
              </w:rPr>
              <w:t>東施涵</w:t>
            </w:r>
            <w:proofErr w:type="gramEnd"/>
          </w:p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DC0">
              <w:rPr>
                <w:rFonts w:ascii="標楷體" w:eastAsia="標楷體" w:hAnsi="標楷體" w:hint="eastAsia"/>
                <w:color w:val="000000" w:themeColor="text1"/>
              </w:rPr>
              <w:t>李庭瑄</w:t>
            </w:r>
          </w:p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DC0">
              <w:rPr>
                <w:rFonts w:ascii="標楷體" w:eastAsia="標楷體" w:hAnsi="標楷體" w:hint="eastAsia"/>
                <w:color w:val="000000" w:themeColor="text1"/>
              </w:rPr>
              <w:t>邱冠蓉</w:t>
            </w:r>
          </w:p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DC0">
              <w:rPr>
                <w:rFonts w:ascii="標楷體" w:eastAsia="標楷體" w:hAnsi="標楷體" w:hint="eastAsia"/>
                <w:color w:val="000000" w:themeColor="text1"/>
              </w:rPr>
              <w:t>林夢婷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D9158F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1A18B4" w:rsidRPr="00D9158F" w:rsidTr="006B75E6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F0DC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以下空白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EF0DC0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18B4" w:rsidRPr="00D9158F" w:rsidRDefault="001A18B4" w:rsidP="006B75E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</w:tbl>
    <w:p w:rsidR="00F021AE" w:rsidRDefault="00F021AE"/>
    <w:sectPr w:rsidR="00F021AE" w:rsidSect="00F021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8B4"/>
    <w:rsid w:val="001A18B4"/>
    <w:rsid w:val="00F0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桃園縣政府體育處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桃園縣政府體育處</dc:creator>
  <cp:lastModifiedBy>桃園縣政府體育處</cp:lastModifiedBy>
  <cp:revision>1</cp:revision>
  <dcterms:created xsi:type="dcterms:W3CDTF">2016-11-07T14:01:00Z</dcterms:created>
  <dcterms:modified xsi:type="dcterms:W3CDTF">2016-11-07T14:02:00Z</dcterms:modified>
</cp:coreProperties>
</file>