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2E5E43" w:rsidRPr="002E5E43" w:rsidTr="002E7128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B5C" w:rsidRPr="002E5E43" w:rsidRDefault="00DA7B5C" w:rsidP="002E7128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bookmarkStart w:id="0" w:name="_GoBack"/>
            <w:bookmarkEnd w:id="0"/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A7B5C" w:rsidRPr="002E5E43" w:rsidRDefault="00DA7B5C" w:rsidP="002E7128">
            <w:pPr>
              <w:jc w:val="center"/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2E5E43" w:rsidRPr="002E5E43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2E5E43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2E5E43">
              <w:rPr>
                <w:rFonts w:ascii="標楷體" w:eastAsia="標楷體" w:hAnsi="標楷體" w:hint="eastAsia"/>
                <w:spacing w:val="-4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2E5E43" w:rsidRPr="002E5E43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2E5E43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</w:rPr>
              <w:t>桃園市桃園區縣府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2E5E43" w:rsidRPr="002E5E43" w:rsidTr="002E7128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DA7B5C" w:rsidRPr="002E5E43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DA7B5C" w:rsidRPr="002E5E43" w:rsidRDefault="00DA7B5C" w:rsidP="002E7128">
            <w:pPr>
              <w:rPr>
                <w:rFonts w:ascii="標楷體" w:eastAsia="標楷體" w:hAnsi="標楷體"/>
              </w:rPr>
            </w:pPr>
            <w:r w:rsidRPr="002E5E43">
              <w:rPr>
                <w:rFonts w:ascii="標楷體" w:eastAsia="標楷體" w:hAnsi="標楷體" w:hint="eastAsia"/>
              </w:rPr>
              <w:t>傳真：3333266</w:t>
            </w:r>
          </w:p>
        </w:tc>
      </w:tr>
      <w:tr w:rsidR="002E5E43" w:rsidRPr="002E5E43" w:rsidTr="002E7128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2E5E43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772CE5" w:rsidRPr="002E5E43">
              <w:rPr>
                <w:rFonts w:ascii="標楷體" w:eastAsia="標楷體" w:hAnsi="標楷體" w:hint="eastAsia"/>
                <w:spacing w:val="-4"/>
                <w:kern w:val="0"/>
              </w:rPr>
              <w:t>6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772CE5" w:rsidRPr="002E5E43">
              <w:rPr>
                <w:rFonts w:ascii="標楷體" w:eastAsia="標楷體" w:hAnsi="標楷體" w:hint="eastAsia"/>
                <w:spacing w:val="-4"/>
                <w:kern w:val="0"/>
              </w:rPr>
              <w:t>4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 w:rsidR="00842C41">
              <w:rPr>
                <w:rFonts w:ascii="標楷體" w:eastAsia="標楷體" w:hAnsi="標楷體" w:hint="eastAsia"/>
                <w:spacing w:val="-4"/>
                <w:kern w:val="0"/>
              </w:rPr>
              <w:t>27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DA7B5C" w:rsidRPr="002E5E43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2E5E43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2E5E43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2E5E43" w:rsidRDefault="00DA7B5C" w:rsidP="002E7128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 w:rsidR="00772CE5" w:rsidRPr="002E5E43">
              <w:rPr>
                <w:rFonts w:ascii="標楷體" w:eastAsia="標楷體" w:hAnsi="標楷體" w:hint="eastAsia"/>
                <w:spacing w:val="-2"/>
                <w:kern w:val="0"/>
              </w:rPr>
              <w:t>劉鈺涵</w:t>
            </w:r>
          </w:p>
          <w:p w:rsidR="00DA7B5C" w:rsidRPr="002E5E43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電話：(03)2</w:t>
            </w:r>
            <w:r w:rsidR="00882713" w:rsidRPr="002E5E43">
              <w:rPr>
                <w:rFonts w:ascii="標楷體" w:eastAsia="標楷體" w:hAnsi="標楷體" w:hint="eastAsia"/>
                <w:spacing w:val="-2"/>
                <w:kern w:val="0"/>
              </w:rPr>
              <w:t>841866</w:t>
            </w:r>
            <w:r w:rsidRPr="002E5E43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882713" w:rsidRPr="002E5E43">
              <w:rPr>
                <w:rFonts w:ascii="標楷體" w:eastAsia="標楷體" w:hAnsi="標楷體" w:hint="eastAsia"/>
                <w:spacing w:val="-2"/>
                <w:kern w:val="0"/>
              </w:rPr>
              <w:t>612</w:t>
            </w:r>
          </w:p>
        </w:tc>
      </w:tr>
    </w:tbl>
    <w:p w:rsidR="00F515B3" w:rsidRDefault="001A00E9" w:rsidP="00DA7B5C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 w:rsidRPr="002E5E43">
        <w:rPr>
          <w:rFonts w:ascii="標楷體" w:eastAsia="標楷體" w:hAnsi="標楷體" w:hint="eastAsia"/>
          <w:b/>
          <w:sz w:val="36"/>
          <w:szCs w:val="36"/>
        </w:rPr>
        <w:t>電視劇《</w:t>
      </w:r>
      <w:r w:rsidR="00772CE5" w:rsidRPr="002E5E43">
        <w:rPr>
          <w:rFonts w:ascii="標楷體" w:eastAsia="標楷體" w:hAnsi="標楷體" w:hint="eastAsia"/>
          <w:b/>
          <w:sz w:val="36"/>
          <w:szCs w:val="36"/>
        </w:rPr>
        <w:t>酸甜之味</w:t>
      </w:r>
      <w:r w:rsidR="00DA7B5C" w:rsidRPr="002E5E43">
        <w:rPr>
          <w:rFonts w:ascii="標楷體" w:eastAsia="標楷體" w:hAnsi="標楷體" w:hint="eastAsia"/>
          <w:b/>
          <w:sz w:val="36"/>
          <w:szCs w:val="36"/>
        </w:rPr>
        <w:t>》</w:t>
      </w:r>
      <w:r w:rsidR="00842C41">
        <w:rPr>
          <w:rFonts w:ascii="標楷體" w:eastAsia="標楷體" w:hAnsi="標楷體" w:hint="eastAsia"/>
          <w:b/>
          <w:sz w:val="36"/>
          <w:szCs w:val="36"/>
        </w:rPr>
        <w:t>桃園</w:t>
      </w:r>
      <w:r w:rsidR="00C27A95" w:rsidRPr="002E5E43">
        <w:rPr>
          <w:rFonts w:ascii="標楷體" w:eastAsia="標楷體" w:hAnsi="標楷體" w:hint="eastAsia"/>
          <w:b/>
          <w:sz w:val="36"/>
          <w:szCs w:val="36"/>
        </w:rPr>
        <w:t>粉絲見面會</w:t>
      </w:r>
    </w:p>
    <w:p w:rsidR="00DA7B5C" w:rsidRPr="002E5E43" w:rsidRDefault="00842C41" w:rsidP="00DA7B5C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盼更多優質影視創作到桃園拍攝</w:t>
      </w:r>
    </w:p>
    <w:p w:rsidR="002F40B1" w:rsidRPr="002E5E43" w:rsidRDefault="002F40B1" w:rsidP="00AF0A5B">
      <w:pPr>
        <w:spacing w:line="100" w:lineRule="exact"/>
        <w:ind w:rightChars="-260" w:right="-624"/>
        <w:rPr>
          <w:rFonts w:ascii="標楷體" w:eastAsia="標楷體" w:hAnsi="標楷體"/>
          <w:sz w:val="28"/>
          <w:szCs w:val="28"/>
        </w:rPr>
      </w:pPr>
    </w:p>
    <w:p w:rsidR="00A8294D" w:rsidRDefault="00C27A95" w:rsidP="00C27A95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 w:rsidRPr="002E5E43">
        <w:rPr>
          <w:rFonts w:ascii="標楷體" w:eastAsia="標楷體" w:hAnsi="標楷體" w:hint="eastAsia"/>
          <w:sz w:val="28"/>
          <w:szCs w:val="28"/>
        </w:rPr>
        <w:t>《酸甜之味》</w:t>
      </w:r>
      <w:r w:rsidR="00A1332D" w:rsidRPr="002E5E43">
        <w:rPr>
          <w:rFonts w:ascii="標楷體" w:eastAsia="標楷體" w:hAnsi="標楷體" w:hint="eastAsia"/>
          <w:sz w:val="28"/>
          <w:szCs w:val="28"/>
        </w:rPr>
        <w:t>播</w:t>
      </w:r>
      <w:r w:rsidR="002E5E43" w:rsidRPr="002E5E43">
        <w:rPr>
          <w:rFonts w:ascii="標楷體" w:eastAsia="標楷體" w:hAnsi="標楷體" w:hint="eastAsia"/>
          <w:sz w:val="28"/>
          <w:szCs w:val="28"/>
        </w:rPr>
        <w:t>出後廣受好評，累積大量人氣</w:t>
      </w:r>
      <w:r w:rsidR="00F515B3">
        <w:rPr>
          <w:rFonts w:ascii="標楷體" w:eastAsia="標楷體" w:hAnsi="標楷體" w:hint="eastAsia"/>
          <w:sz w:val="28"/>
          <w:szCs w:val="28"/>
        </w:rPr>
        <w:t>。因此劇組將於</w:t>
      </w:r>
      <w:r w:rsidR="00A8294D" w:rsidRPr="002E5E43">
        <w:rPr>
          <w:rFonts w:ascii="標楷體" w:eastAsia="標楷體" w:hAnsi="標楷體" w:hint="eastAsia"/>
          <w:sz w:val="28"/>
          <w:szCs w:val="28"/>
        </w:rPr>
        <w:t>4月29日(六)</w:t>
      </w:r>
      <w:r w:rsidR="008C1BCA" w:rsidRPr="002E5E43">
        <w:rPr>
          <w:rFonts w:ascii="標楷體" w:eastAsia="標楷體" w:hAnsi="標楷體" w:hint="eastAsia"/>
          <w:sz w:val="28"/>
          <w:szCs w:val="28"/>
        </w:rPr>
        <w:t>下午1時30分</w:t>
      </w:r>
      <w:r w:rsidR="0096172D" w:rsidRPr="002E5E43">
        <w:rPr>
          <w:rFonts w:ascii="標楷體" w:eastAsia="標楷體" w:hAnsi="標楷體" w:hint="eastAsia"/>
          <w:sz w:val="28"/>
          <w:szCs w:val="28"/>
        </w:rPr>
        <w:t>於</w:t>
      </w:r>
      <w:r w:rsidR="008C1BCA" w:rsidRPr="002E5E43">
        <w:rPr>
          <w:rFonts w:ascii="標楷體" w:eastAsia="標楷體" w:hAnsi="標楷體" w:hint="eastAsia"/>
          <w:sz w:val="28"/>
          <w:szCs w:val="28"/>
        </w:rPr>
        <w:t>新光三越</w:t>
      </w:r>
      <w:r w:rsidR="00842C41">
        <w:rPr>
          <w:rFonts w:ascii="標楷體" w:eastAsia="標楷體" w:hAnsi="標楷體" w:hint="eastAsia"/>
          <w:sz w:val="28"/>
          <w:szCs w:val="28"/>
        </w:rPr>
        <w:t>桃園</w:t>
      </w:r>
      <w:r w:rsidR="008C1BCA" w:rsidRPr="002E5E43">
        <w:rPr>
          <w:rFonts w:ascii="標楷體" w:eastAsia="標楷體" w:hAnsi="標楷體" w:hint="eastAsia"/>
          <w:sz w:val="28"/>
          <w:szCs w:val="28"/>
        </w:rPr>
        <w:t>站前店</w:t>
      </w:r>
      <w:r w:rsidR="00A8294D" w:rsidRPr="002E5E43">
        <w:rPr>
          <w:rFonts w:ascii="標楷體" w:eastAsia="標楷體" w:hAnsi="標楷體" w:hint="eastAsia"/>
          <w:sz w:val="28"/>
          <w:szCs w:val="28"/>
        </w:rPr>
        <w:t>舉辦「《酸甜之味》粉絲見面會」，邀請桃園的粉絲朋友們一起共襄盛舉。</w:t>
      </w:r>
    </w:p>
    <w:p w:rsidR="00842C41" w:rsidRPr="00842C41" w:rsidRDefault="006A1C94" w:rsidP="00842C41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《酸甜之味》</w:t>
      </w:r>
      <w:r w:rsidRPr="002E5E43">
        <w:rPr>
          <w:rFonts w:ascii="標楷體" w:eastAsia="標楷體" w:hAnsi="標楷體" w:hint="eastAsia"/>
          <w:sz w:val="28"/>
          <w:szCs w:val="28"/>
        </w:rPr>
        <w:t>獲得文化局106年的影視補助</w:t>
      </w:r>
      <w:r w:rsidR="00AC279D">
        <w:rPr>
          <w:rFonts w:ascii="標楷體" w:eastAsia="標楷體" w:hAnsi="標楷體" w:hint="eastAsia"/>
          <w:sz w:val="28"/>
          <w:szCs w:val="28"/>
        </w:rPr>
        <w:t>，亦是</w:t>
      </w:r>
      <w:r w:rsidR="00842C41" w:rsidRPr="002E5E43">
        <w:rPr>
          <w:rFonts w:ascii="標楷體" w:eastAsia="標楷體" w:hAnsi="標楷體" w:hint="eastAsia"/>
          <w:sz w:val="28"/>
          <w:szCs w:val="28"/>
        </w:rPr>
        <w:t>繼《16個夏天》之後，公視與TVBS</w:t>
      </w:r>
      <w:r w:rsidR="00AC279D">
        <w:rPr>
          <w:rFonts w:ascii="標楷體" w:eastAsia="標楷體" w:hAnsi="標楷體" w:hint="eastAsia"/>
          <w:sz w:val="28"/>
          <w:szCs w:val="28"/>
        </w:rPr>
        <w:t>第二次合作</w:t>
      </w:r>
      <w:r w:rsidR="00842C41" w:rsidRPr="002E5E43">
        <w:rPr>
          <w:rFonts w:ascii="標楷體" w:eastAsia="標楷體" w:hAnsi="標楷體" w:hint="eastAsia"/>
          <w:sz w:val="28"/>
          <w:szCs w:val="28"/>
        </w:rPr>
        <w:t>。此電視劇之成功</w:t>
      </w:r>
      <w:r w:rsidR="00F515B3">
        <w:rPr>
          <w:rFonts w:ascii="標楷體" w:eastAsia="標楷體" w:hAnsi="標楷體" w:hint="eastAsia"/>
          <w:sz w:val="28"/>
          <w:szCs w:val="28"/>
        </w:rPr>
        <w:t>，展現</w:t>
      </w:r>
      <w:r w:rsidR="00842C41" w:rsidRPr="002E5E43">
        <w:rPr>
          <w:rFonts w:ascii="標楷體" w:eastAsia="標楷體" w:hAnsi="標楷體" w:hint="eastAsia"/>
          <w:sz w:val="28"/>
          <w:szCs w:val="28"/>
        </w:rPr>
        <w:t>了文化局在影視政策上長久經營、培植之努力成果。文化局未來將持續協助優質影視作品到桃園取景拍攝，藉由戲劇畫面將桃園美好的人、事、物、產、景行銷到全國，展現桃園的美好。</w:t>
      </w:r>
    </w:p>
    <w:p w:rsidR="00283B1F" w:rsidRDefault="00A8294D" w:rsidP="00842C41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 w:rsidRPr="002E5E43">
        <w:rPr>
          <w:rFonts w:ascii="標楷體" w:eastAsia="標楷體" w:hAnsi="標楷體" w:hint="eastAsia"/>
          <w:sz w:val="28"/>
          <w:szCs w:val="28"/>
        </w:rPr>
        <w:t>《酸甜之味》是一部探討家庭關係的電視劇，呈現出家庭生活的各種面</w:t>
      </w:r>
      <w:r w:rsidR="00842C41">
        <w:rPr>
          <w:rFonts w:ascii="標楷體" w:eastAsia="標楷體" w:hAnsi="標楷體" w:hint="eastAsia"/>
          <w:sz w:val="28"/>
          <w:szCs w:val="28"/>
        </w:rPr>
        <w:t>貌。《酸甜之味》劇中的「家」拍攝的場景就選在桃園楊梅，讓觀眾</w:t>
      </w:r>
      <w:r w:rsidRPr="002E5E43">
        <w:rPr>
          <w:rFonts w:ascii="標楷體" w:eastAsia="標楷體" w:hAnsi="標楷體" w:hint="eastAsia"/>
          <w:sz w:val="28"/>
          <w:szCs w:val="28"/>
        </w:rPr>
        <w:t>透過戲劇看見不一樣的桃園。本劇無論是導演、編劇、多位主創工作人員與演員皆曾獲得金鐘獎的肯定</w:t>
      </w:r>
      <w:r w:rsidR="00F515B3">
        <w:rPr>
          <w:rFonts w:ascii="標楷體" w:eastAsia="標楷體" w:hAnsi="標楷體" w:hint="eastAsia"/>
          <w:sz w:val="28"/>
          <w:szCs w:val="28"/>
        </w:rPr>
        <w:t>：</w:t>
      </w:r>
      <w:r w:rsidRPr="002E5E43">
        <w:rPr>
          <w:rFonts w:ascii="標楷體" w:eastAsia="標楷體" w:hAnsi="標楷體" w:hint="eastAsia"/>
          <w:sz w:val="28"/>
          <w:szCs w:val="28"/>
        </w:rPr>
        <w:t>導演許肇任的《出境事務所》、《愛情合約》等電視劇都曾獲得金鐘獎的提名</w:t>
      </w:r>
      <w:r w:rsidR="00F515B3">
        <w:rPr>
          <w:rFonts w:ascii="標楷體" w:eastAsia="標楷體" w:hAnsi="標楷體" w:hint="eastAsia"/>
          <w:sz w:val="28"/>
          <w:szCs w:val="28"/>
        </w:rPr>
        <w:t>；</w:t>
      </w:r>
      <w:r w:rsidRPr="002E5E43">
        <w:rPr>
          <w:rFonts w:ascii="標楷體" w:eastAsia="標楷體" w:hAnsi="標楷體" w:hint="eastAsia"/>
          <w:sz w:val="28"/>
          <w:szCs w:val="28"/>
        </w:rPr>
        <w:t>編劇杜政哲的《16個夏天》除獲得金鐘獎最佳編劇提名外，該劇更在上映期間掀起熱烈的討論。</w:t>
      </w:r>
    </w:p>
    <w:p w:rsidR="00AC279D" w:rsidRDefault="00842C41" w:rsidP="00AC279D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 w:rsidRPr="002E5E43">
        <w:rPr>
          <w:rFonts w:ascii="標楷體" w:eastAsia="標楷體" w:hAnsi="標楷體" w:hint="eastAsia"/>
          <w:sz w:val="28"/>
          <w:szCs w:val="28"/>
        </w:rPr>
        <w:t>本次活動邀請到劇中飾演一家之主「潘爸爸」的資深演員賀一航</w:t>
      </w:r>
      <w:r w:rsidR="00F515B3">
        <w:rPr>
          <w:rFonts w:ascii="標楷體" w:eastAsia="標楷體" w:hAnsi="標楷體" w:hint="eastAsia"/>
          <w:sz w:val="28"/>
          <w:szCs w:val="28"/>
        </w:rPr>
        <w:t>，</w:t>
      </w:r>
      <w:r w:rsidRPr="002E5E43">
        <w:rPr>
          <w:rFonts w:ascii="標楷體" w:eastAsia="標楷體" w:hAnsi="標楷體" w:hint="eastAsia"/>
          <w:sz w:val="28"/>
          <w:szCs w:val="28"/>
        </w:rPr>
        <w:t>在劇中飾演「阿丹」的新生代女演員林予晞</w:t>
      </w:r>
      <w:r w:rsidR="00F515B3">
        <w:rPr>
          <w:rFonts w:ascii="標楷體" w:eastAsia="標楷體" w:hAnsi="標楷體" w:hint="eastAsia"/>
          <w:sz w:val="28"/>
          <w:szCs w:val="28"/>
        </w:rPr>
        <w:t>，</w:t>
      </w:r>
      <w:r w:rsidRPr="002E5E43">
        <w:rPr>
          <w:rFonts w:ascii="標楷體" w:eastAsia="標楷體" w:hAnsi="標楷體" w:hint="eastAsia"/>
          <w:sz w:val="28"/>
          <w:szCs w:val="28"/>
        </w:rPr>
        <w:t>以及在劇中飾演「壯壯」一角，喜感演出獲得好評的哈孝遠，來到桃園跟粉絲們面對面進行遊戲互動喔！</w:t>
      </w:r>
    </w:p>
    <w:p w:rsidR="00AC279D" w:rsidRPr="00AC279D" w:rsidRDefault="00AC279D" w:rsidP="00AC279D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歡迎喜歡</w:t>
      </w:r>
      <w:r w:rsidRPr="002E5E43">
        <w:rPr>
          <w:rFonts w:ascii="標楷體" w:eastAsia="標楷體" w:hAnsi="標楷體" w:hint="eastAsia"/>
          <w:sz w:val="28"/>
          <w:szCs w:val="28"/>
        </w:rPr>
        <w:t>《酸甜之味》</w:t>
      </w:r>
      <w:r>
        <w:rPr>
          <w:rFonts w:ascii="標楷體" w:eastAsia="標楷體" w:hAnsi="標楷體" w:hint="eastAsia"/>
          <w:sz w:val="28"/>
          <w:szCs w:val="28"/>
        </w:rPr>
        <w:t>的大小朋友</w:t>
      </w:r>
      <w:r w:rsidRPr="002E5E43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一起到現場共享愉快的週六午後時光喔！</w:t>
      </w:r>
    </w:p>
    <w:p w:rsidR="00AC279D" w:rsidRDefault="00AC279D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E5E43" w:rsidRPr="002E5E43" w:rsidRDefault="002E5E43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2E5E43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5"/>
        <w:tblpPr w:leftFromText="180" w:rightFromText="180" w:vertAnchor="text" w:horzAnchor="margin" w:tblpXSpec="center" w:tblpY="337"/>
        <w:tblW w:w="9301" w:type="dxa"/>
        <w:tblLook w:val="04A0" w:firstRow="1" w:lastRow="0" w:firstColumn="1" w:lastColumn="0" w:noHBand="0" w:noVBand="1"/>
      </w:tblPr>
      <w:tblGrid>
        <w:gridCol w:w="2394"/>
        <w:gridCol w:w="4698"/>
        <w:gridCol w:w="2209"/>
      </w:tblGrid>
      <w:tr w:rsidR="002E5E43" w:rsidRPr="00842C41" w:rsidTr="00842C41">
        <w:trPr>
          <w:trHeight w:val="38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E5E43" w:rsidRPr="00842C41" w:rsidTr="00842C41">
        <w:trPr>
          <w:trHeight w:val="38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00-13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30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主持人暖場</w:t>
            </w:r>
            <w:r w:rsidRPr="00842C41">
              <w:rPr>
                <w:rFonts w:ascii="標楷體" w:eastAsia="標楷體" w:hAnsi="標楷體"/>
              </w:rPr>
              <w:t>(</w:t>
            </w:r>
            <w:r w:rsidRPr="00842C41">
              <w:rPr>
                <w:rFonts w:ascii="標楷體" w:eastAsia="標楷體" w:hAnsi="標楷體" w:hint="eastAsia"/>
              </w:rPr>
              <w:t>送小禮物</w:t>
            </w:r>
            <w:r w:rsidRPr="00842C41">
              <w:rPr>
                <w:rFonts w:ascii="標楷體" w:eastAsia="標楷體" w:hAnsi="標楷體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撥放本劇片頭曲</w:t>
            </w:r>
          </w:p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小禮物</w:t>
            </w:r>
          </w:p>
        </w:tc>
      </w:tr>
      <w:tr w:rsidR="002E5E43" w:rsidRPr="00842C41" w:rsidTr="00842C41">
        <w:trPr>
          <w:trHeight w:val="114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lastRenderedPageBreak/>
              <w:t>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30-13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40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 w:cstheme="minorBidi"/>
              </w:rPr>
            </w:pPr>
            <w:r w:rsidRPr="00842C41">
              <w:rPr>
                <w:rFonts w:ascii="標楷體" w:eastAsia="標楷體" w:hAnsi="標楷體" w:hint="eastAsia"/>
              </w:rPr>
              <w:t>主持人開場</w:t>
            </w:r>
          </w:p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介紹演員上台，演員自我介紹</w:t>
            </w:r>
          </w:p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(</w:t>
            </w:r>
            <w:r w:rsidRPr="00842C41">
              <w:rPr>
                <w:rFonts w:ascii="標楷體" w:eastAsia="標楷體" w:hAnsi="標楷體" w:hint="eastAsia"/>
              </w:rPr>
              <w:t>第</w:t>
            </w:r>
            <w:r w:rsidRPr="00842C41">
              <w:rPr>
                <w:rFonts w:ascii="標楷體" w:eastAsia="標楷體" w:hAnsi="標楷體"/>
              </w:rPr>
              <w:t>7</w:t>
            </w:r>
            <w:r w:rsidRPr="00842C41">
              <w:rPr>
                <w:rFonts w:ascii="標楷體" w:eastAsia="標楷體" w:hAnsi="標楷體" w:hint="eastAsia"/>
              </w:rPr>
              <w:t>集宣傳</w:t>
            </w:r>
            <w:r w:rsidRPr="00842C41">
              <w:rPr>
                <w:rFonts w:ascii="標楷體" w:eastAsia="標楷體" w:hAnsi="標楷體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</w:tr>
      <w:tr w:rsidR="002E5E43" w:rsidRPr="00842C41" w:rsidTr="00842C41">
        <w:trPr>
          <w:trHeight w:val="6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40-13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50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 w:cstheme="minorBidi"/>
              </w:rPr>
            </w:pPr>
            <w:r w:rsidRPr="00842C41">
              <w:rPr>
                <w:rFonts w:ascii="標楷體" w:eastAsia="標楷體" w:hAnsi="標楷體" w:hint="eastAsia"/>
              </w:rPr>
              <w:t>劇情</w:t>
            </w:r>
            <w:r w:rsidRPr="00842C41">
              <w:rPr>
                <w:rFonts w:ascii="標楷體" w:eastAsia="標楷體" w:hAnsi="標楷體"/>
              </w:rPr>
              <w:t>Q&amp;A</w:t>
            </w:r>
            <w:r w:rsidRPr="00842C41">
              <w:rPr>
                <w:rFonts w:ascii="標楷體" w:eastAsia="標楷體" w:hAnsi="標楷體" w:hint="eastAsia"/>
              </w:rPr>
              <w:t>（答對者可上台與演員遊戲互動）</w:t>
            </w:r>
          </w:p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由演員出題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</w:tr>
      <w:tr w:rsidR="002E5E43" w:rsidRPr="00842C41" w:rsidTr="00842C41">
        <w:trPr>
          <w:trHeight w:val="42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13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50-14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00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粉絲</w:t>
            </w:r>
            <w:r w:rsidRPr="00842C41">
              <w:rPr>
                <w:rFonts w:ascii="標楷體" w:eastAsia="標楷體" w:hAnsi="標楷體"/>
              </w:rPr>
              <w:t>&amp;</w:t>
            </w:r>
            <w:r w:rsidRPr="00842C41">
              <w:rPr>
                <w:rFonts w:ascii="標楷體" w:eastAsia="標楷體" w:hAnsi="標楷體" w:hint="eastAsia"/>
              </w:rPr>
              <w:t>演員遊戲互動</w:t>
            </w:r>
            <w:r w:rsidRPr="00842C41">
              <w:rPr>
                <w:rFonts w:ascii="標楷體" w:eastAsia="標楷體" w:hAnsi="標楷體"/>
              </w:rPr>
              <w:t>(</w:t>
            </w:r>
            <w:r w:rsidRPr="00842C41">
              <w:rPr>
                <w:rFonts w:ascii="標楷體" w:eastAsia="標楷體" w:hAnsi="標楷體" w:hint="eastAsia"/>
              </w:rPr>
              <w:t>依劇情相關設計</w:t>
            </w:r>
            <w:r w:rsidRPr="00842C41">
              <w:rPr>
                <w:rFonts w:ascii="標楷體" w:eastAsia="標楷體" w:hAnsi="標楷體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小禮物</w:t>
            </w:r>
          </w:p>
        </w:tc>
      </w:tr>
      <w:tr w:rsidR="002E5E43" w:rsidRPr="00842C41" w:rsidTr="00842C41">
        <w:trPr>
          <w:trHeight w:val="55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14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00-14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媒體拍照</w:t>
            </w:r>
          </w:p>
          <w:p w:rsidR="002E5E43" w:rsidRPr="00842C41" w:rsidRDefault="002E5E43" w:rsidP="002E5E4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TVBS</w:t>
            </w:r>
            <w:r w:rsidRPr="00842C41">
              <w:rPr>
                <w:rFonts w:ascii="標楷體" w:eastAsia="標楷體" w:hAnsi="標楷體" w:hint="eastAsia"/>
              </w:rPr>
              <w:t>新聞部訪問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</w:tr>
      <w:tr w:rsidR="002E5E43" w:rsidRPr="00842C41" w:rsidTr="00842C41">
        <w:trPr>
          <w:trHeight w:val="29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/>
              </w:rPr>
              <w:t>14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10-14</w:t>
            </w:r>
            <w:r w:rsidRPr="00842C41">
              <w:rPr>
                <w:rFonts w:ascii="標楷體" w:eastAsia="標楷體" w:hAnsi="標楷體" w:hint="eastAsia"/>
              </w:rPr>
              <w:t>：</w:t>
            </w:r>
            <w:r w:rsidRPr="00842C41">
              <w:rPr>
                <w:rFonts w:ascii="標楷體" w:eastAsia="標楷體" w:hAnsi="標楷體"/>
              </w:rPr>
              <w:t>40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演員簽名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</w:tr>
      <w:tr w:rsidR="002E5E43" w:rsidRPr="00842C41" w:rsidTr="00842C41">
        <w:trPr>
          <w:trHeight w:val="36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  <w:r w:rsidRPr="00842C41"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43" w:rsidRPr="00842C41" w:rsidRDefault="002E5E43" w:rsidP="002E5E43">
            <w:pPr>
              <w:rPr>
                <w:rFonts w:ascii="標楷體" w:eastAsia="標楷體" w:hAnsi="標楷體"/>
              </w:rPr>
            </w:pPr>
          </w:p>
        </w:tc>
      </w:tr>
    </w:tbl>
    <w:p w:rsidR="002E5E43" w:rsidRPr="002E5E43" w:rsidRDefault="002E5E43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57EBE" w:rsidRPr="002E5E43" w:rsidRDefault="00857EBE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E5E43" w:rsidRPr="002E5E43" w:rsidRDefault="002E5E43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2E5E43" w:rsidRPr="002E5E43" w:rsidRDefault="002E5E43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2E5E43" w:rsidRPr="002E5E43" w:rsidSect="00AF0A5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82" w:rsidRDefault="00880B82" w:rsidP="0046332B">
      <w:r>
        <w:separator/>
      </w:r>
    </w:p>
  </w:endnote>
  <w:endnote w:type="continuationSeparator" w:id="0">
    <w:p w:rsidR="00880B82" w:rsidRDefault="00880B82" w:rsidP="004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82" w:rsidRDefault="00880B82" w:rsidP="0046332B">
      <w:r>
        <w:separator/>
      </w:r>
    </w:p>
  </w:footnote>
  <w:footnote w:type="continuationSeparator" w:id="0">
    <w:p w:rsidR="00880B82" w:rsidRDefault="00880B82" w:rsidP="0046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13E2"/>
    <w:multiLevelType w:val="hybridMultilevel"/>
    <w:tmpl w:val="12F82E62"/>
    <w:lvl w:ilvl="0" w:tplc="E2906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5C"/>
    <w:rsid w:val="00020743"/>
    <w:rsid w:val="00035C95"/>
    <w:rsid w:val="0005782A"/>
    <w:rsid w:val="00061B8D"/>
    <w:rsid w:val="0008360C"/>
    <w:rsid w:val="000A1248"/>
    <w:rsid w:val="00146C40"/>
    <w:rsid w:val="00166EFB"/>
    <w:rsid w:val="00175255"/>
    <w:rsid w:val="00181CA9"/>
    <w:rsid w:val="00197D07"/>
    <w:rsid w:val="001A00E9"/>
    <w:rsid w:val="001B444A"/>
    <w:rsid w:val="001C4FB8"/>
    <w:rsid w:val="00231085"/>
    <w:rsid w:val="002430E8"/>
    <w:rsid w:val="00253212"/>
    <w:rsid w:val="0028153C"/>
    <w:rsid w:val="00283B1F"/>
    <w:rsid w:val="00293984"/>
    <w:rsid w:val="002C33F7"/>
    <w:rsid w:val="002D2582"/>
    <w:rsid w:val="002E5E43"/>
    <w:rsid w:val="002F40B1"/>
    <w:rsid w:val="00347167"/>
    <w:rsid w:val="00372B30"/>
    <w:rsid w:val="003B2196"/>
    <w:rsid w:val="003F2D13"/>
    <w:rsid w:val="00423E30"/>
    <w:rsid w:val="0046332B"/>
    <w:rsid w:val="00491BD2"/>
    <w:rsid w:val="004D2913"/>
    <w:rsid w:val="004D4A38"/>
    <w:rsid w:val="004D70E2"/>
    <w:rsid w:val="004E1719"/>
    <w:rsid w:val="004F6305"/>
    <w:rsid w:val="00522F5F"/>
    <w:rsid w:val="00552453"/>
    <w:rsid w:val="00575EA1"/>
    <w:rsid w:val="005849FA"/>
    <w:rsid w:val="005A5806"/>
    <w:rsid w:val="005A6DC3"/>
    <w:rsid w:val="005C2448"/>
    <w:rsid w:val="005C6214"/>
    <w:rsid w:val="006004CE"/>
    <w:rsid w:val="00632386"/>
    <w:rsid w:val="00640D1C"/>
    <w:rsid w:val="00641A9C"/>
    <w:rsid w:val="006978B6"/>
    <w:rsid w:val="006A1C94"/>
    <w:rsid w:val="006C52BD"/>
    <w:rsid w:val="006F5A98"/>
    <w:rsid w:val="0072765F"/>
    <w:rsid w:val="0075299A"/>
    <w:rsid w:val="00772CE5"/>
    <w:rsid w:val="00792170"/>
    <w:rsid w:val="007A1222"/>
    <w:rsid w:val="007B3D87"/>
    <w:rsid w:val="007E474E"/>
    <w:rsid w:val="00811702"/>
    <w:rsid w:val="00842129"/>
    <w:rsid w:val="00842C41"/>
    <w:rsid w:val="00853879"/>
    <w:rsid w:val="00857EBE"/>
    <w:rsid w:val="00880B82"/>
    <w:rsid w:val="00880FE2"/>
    <w:rsid w:val="00882713"/>
    <w:rsid w:val="00884E6C"/>
    <w:rsid w:val="008C1BCA"/>
    <w:rsid w:val="008C2A91"/>
    <w:rsid w:val="008E5D57"/>
    <w:rsid w:val="00930F4D"/>
    <w:rsid w:val="0096172D"/>
    <w:rsid w:val="00975CCE"/>
    <w:rsid w:val="00977576"/>
    <w:rsid w:val="00977F2A"/>
    <w:rsid w:val="009B23AD"/>
    <w:rsid w:val="009B346F"/>
    <w:rsid w:val="00A1332D"/>
    <w:rsid w:val="00A8294D"/>
    <w:rsid w:val="00A91044"/>
    <w:rsid w:val="00A95926"/>
    <w:rsid w:val="00AB0963"/>
    <w:rsid w:val="00AC279D"/>
    <w:rsid w:val="00AF0A5B"/>
    <w:rsid w:val="00B14C3C"/>
    <w:rsid w:val="00B24748"/>
    <w:rsid w:val="00B41DE2"/>
    <w:rsid w:val="00B74C37"/>
    <w:rsid w:val="00BD2E14"/>
    <w:rsid w:val="00C262CE"/>
    <w:rsid w:val="00C26642"/>
    <w:rsid w:val="00C27A95"/>
    <w:rsid w:val="00C371AF"/>
    <w:rsid w:val="00C57D02"/>
    <w:rsid w:val="00C646DB"/>
    <w:rsid w:val="00C92777"/>
    <w:rsid w:val="00C979F4"/>
    <w:rsid w:val="00CA0D10"/>
    <w:rsid w:val="00CA30A8"/>
    <w:rsid w:val="00CD3E4A"/>
    <w:rsid w:val="00D00669"/>
    <w:rsid w:val="00D334A8"/>
    <w:rsid w:val="00D71BBB"/>
    <w:rsid w:val="00D77E03"/>
    <w:rsid w:val="00DA7B5C"/>
    <w:rsid w:val="00DD205E"/>
    <w:rsid w:val="00DE3219"/>
    <w:rsid w:val="00E05B41"/>
    <w:rsid w:val="00E306B9"/>
    <w:rsid w:val="00E43F0D"/>
    <w:rsid w:val="00E905FF"/>
    <w:rsid w:val="00EA3867"/>
    <w:rsid w:val="00EA62DF"/>
    <w:rsid w:val="00EE4B9D"/>
    <w:rsid w:val="00EF1AE2"/>
    <w:rsid w:val="00F03263"/>
    <w:rsid w:val="00F4178B"/>
    <w:rsid w:val="00F515B3"/>
    <w:rsid w:val="00F81414"/>
    <w:rsid w:val="00FA140E"/>
    <w:rsid w:val="00FD6EE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1A878-7A92-49CE-A9C8-61DDBC1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E5E4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A1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1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10038189</cp:lastModifiedBy>
  <cp:revision>2</cp:revision>
  <cp:lastPrinted>2017-04-25T02:26:00Z</cp:lastPrinted>
  <dcterms:created xsi:type="dcterms:W3CDTF">2017-04-27T01:13:00Z</dcterms:created>
  <dcterms:modified xsi:type="dcterms:W3CDTF">2017-04-27T01:13:00Z</dcterms:modified>
</cp:coreProperties>
</file>